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74C4" w14:textId="30213173" w:rsidR="0039370F" w:rsidRDefault="008302FF" w:rsidP="00A55710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0472D5BC" wp14:editId="18A847D4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1264285" cy="1489778"/>
            <wp:effectExtent l="0" t="0" r="0" b="0"/>
            <wp:wrapNone/>
            <wp:docPr id="1527918898" name="Picture 1" descr="A logo with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18898" name="Picture 1" descr="A logo with a person's hea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48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8E884" w14:textId="77777777" w:rsidR="008302FF" w:rsidRDefault="008302FF" w:rsidP="0039370F">
      <w:pPr>
        <w:jc w:val="center"/>
        <w:rPr>
          <w:rFonts w:ascii="Bradley Hand ITC" w:hAnsi="Bradley Hand ITC" w:cs="Arial"/>
          <w:b/>
          <w:bCs/>
          <w:i/>
          <w:sz w:val="36"/>
          <w:szCs w:val="36"/>
          <w:shd w:val="clear" w:color="auto" w:fill="FFFFFF"/>
        </w:rPr>
      </w:pPr>
    </w:p>
    <w:p w14:paraId="179110EC" w14:textId="77777777" w:rsidR="008302FF" w:rsidRDefault="008302FF" w:rsidP="0039370F">
      <w:pPr>
        <w:jc w:val="center"/>
        <w:rPr>
          <w:rFonts w:ascii="Bradley Hand ITC" w:hAnsi="Bradley Hand ITC" w:cs="Arial"/>
          <w:b/>
          <w:bCs/>
          <w:i/>
          <w:sz w:val="36"/>
          <w:szCs w:val="36"/>
          <w:shd w:val="clear" w:color="auto" w:fill="FFFFFF"/>
        </w:rPr>
      </w:pPr>
    </w:p>
    <w:p w14:paraId="3D89C027" w14:textId="492E6BE3" w:rsidR="0039370F" w:rsidRPr="007C2380" w:rsidRDefault="0039370F" w:rsidP="0039370F">
      <w:pPr>
        <w:jc w:val="center"/>
        <w:rPr>
          <w:rFonts w:ascii="Bradley Hand ITC" w:hAnsi="Bradley Hand ITC"/>
          <w:sz w:val="32"/>
          <w:szCs w:val="32"/>
        </w:rPr>
      </w:pPr>
      <w:r w:rsidRPr="007C2380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>Documentation for a civil wedding in</w:t>
      </w:r>
      <w:r w:rsidR="006828EA" w:rsidRPr="007C2380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 xml:space="preserve"> </w:t>
      </w:r>
      <w:r w:rsidR="007C2380" w:rsidRPr="007C2380">
        <w:rPr>
          <w:rFonts w:ascii="Bradley Hand ITC" w:hAnsi="Bradley Hand ITC" w:cs="Arial"/>
          <w:b/>
          <w:bCs/>
          <w:i/>
          <w:sz w:val="32"/>
          <w:szCs w:val="32"/>
          <w:shd w:val="clear" w:color="auto" w:fill="FFFFFF"/>
        </w:rPr>
        <w:t>Hierocepia Municipality</w:t>
      </w:r>
    </w:p>
    <w:p w14:paraId="689D6112" w14:textId="77777777" w:rsidR="00A8720A" w:rsidRPr="008302FF" w:rsidRDefault="00A8720A" w:rsidP="00A8720A"/>
    <w:p w14:paraId="78A1E59F" w14:textId="77777777" w:rsidR="00E74364" w:rsidRPr="008302FF" w:rsidRDefault="00E74364" w:rsidP="00C23E6B">
      <w:pPr>
        <w:jc w:val="center"/>
        <w:rPr>
          <w:b/>
          <w:u w:val="single"/>
          <w:lang w:val="en-GB"/>
        </w:rPr>
      </w:pPr>
      <w:r w:rsidRPr="008302FF">
        <w:rPr>
          <w:b/>
          <w:u w:val="single"/>
        </w:rPr>
        <w:t>THIRD COUNTRY CITIZENS</w:t>
      </w:r>
      <w:r w:rsidR="00E74953" w:rsidRPr="008302FF">
        <w:rPr>
          <w:b/>
          <w:u w:val="single"/>
        </w:rPr>
        <w:t xml:space="preserve"> </w:t>
      </w:r>
    </w:p>
    <w:p w14:paraId="75F30F27" w14:textId="77777777" w:rsidR="00E74364" w:rsidRPr="008302FF" w:rsidRDefault="00E74364" w:rsidP="00E74364"/>
    <w:p w14:paraId="089937E5" w14:textId="7C0BF25F" w:rsidR="00C23E6B" w:rsidRPr="008302FF" w:rsidRDefault="00C23E6B" w:rsidP="00C00C84">
      <w:pPr>
        <w:jc w:val="both"/>
      </w:pPr>
      <w:r w:rsidRPr="008302FF">
        <w:t xml:space="preserve">Regarding your civil marriage in </w:t>
      </w:r>
      <w:r w:rsidR="005C38E9">
        <w:t xml:space="preserve">Hierocepia </w:t>
      </w:r>
      <w:r w:rsidR="006828EA">
        <w:t xml:space="preserve">Municipality </w:t>
      </w:r>
      <w:r w:rsidRPr="008302FF">
        <w:t xml:space="preserve">you are requested to submit </w:t>
      </w:r>
      <w:r w:rsidR="001F0620" w:rsidRPr="008302FF">
        <w:t>the following documents according to your nationality:</w:t>
      </w:r>
    </w:p>
    <w:p w14:paraId="7901EEE1" w14:textId="77777777" w:rsidR="00C23E6B" w:rsidRPr="008302FF" w:rsidRDefault="00C23E6B" w:rsidP="00C23E6B"/>
    <w:p w14:paraId="5A3631C3" w14:textId="77777777" w:rsidR="00C23E6B" w:rsidRPr="008302FF" w:rsidRDefault="00C00C84" w:rsidP="00C00C84">
      <w:r w:rsidRPr="008302FF">
        <w:t>1. Certificate of Marital Status iss</w:t>
      </w:r>
      <w:r w:rsidR="00B970A3" w:rsidRPr="008302FF">
        <w:t>ued by a</w:t>
      </w:r>
      <w:r w:rsidR="00267634" w:rsidRPr="008302FF">
        <w:t xml:space="preserve"> competent </w:t>
      </w:r>
      <w:r w:rsidRPr="008302FF">
        <w:t>authority of the country of origin of the applicant w</w:t>
      </w:r>
      <w:r w:rsidR="006643C7" w:rsidRPr="008302FF">
        <w:t>ith an official translation in</w:t>
      </w:r>
      <w:r w:rsidRPr="008302FF">
        <w:t xml:space="preserve"> </w:t>
      </w:r>
      <w:r w:rsidR="00267634" w:rsidRPr="008302FF">
        <w:t>Greek/</w:t>
      </w:r>
      <w:r w:rsidRPr="008302FF">
        <w:t xml:space="preserve">English and duly certified. </w:t>
      </w:r>
      <w:r w:rsidR="00F72D0C" w:rsidRPr="008302FF">
        <w:t>(valid for three months)</w:t>
      </w:r>
    </w:p>
    <w:p w14:paraId="6C1FE1C6" w14:textId="77777777" w:rsidR="00C23E6B" w:rsidRPr="008302FF" w:rsidRDefault="00C23E6B" w:rsidP="00C23E6B"/>
    <w:p w14:paraId="1E256444" w14:textId="77777777" w:rsidR="00C23E6B" w:rsidRPr="008302FF" w:rsidRDefault="00C00C84" w:rsidP="00C23E6B">
      <w:r w:rsidRPr="008302FF">
        <w:t>2</w:t>
      </w:r>
      <w:r w:rsidR="00C23E6B" w:rsidRPr="008302FF">
        <w:t>. In case of divorce, a divorce certificate (final) wi</w:t>
      </w:r>
      <w:r w:rsidR="00A030E4" w:rsidRPr="008302FF">
        <w:t xml:space="preserve">th an official translation in </w:t>
      </w:r>
      <w:r w:rsidR="008D2F94" w:rsidRPr="008302FF">
        <w:t>Greek/</w:t>
      </w:r>
      <w:r w:rsidR="00C23E6B" w:rsidRPr="008302FF">
        <w:t>English and duly certified.</w:t>
      </w:r>
    </w:p>
    <w:p w14:paraId="1B843795" w14:textId="77777777" w:rsidR="00C23E6B" w:rsidRPr="008302FF" w:rsidRDefault="00C23E6B" w:rsidP="00C23E6B"/>
    <w:p w14:paraId="3A550F6B" w14:textId="77777777" w:rsidR="00C23E6B" w:rsidRPr="008302FF" w:rsidRDefault="00C00C84" w:rsidP="00C23E6B">
      <w:r w:rsidRPr="008302FF">
        <w:t>3</w:t>
      </w:r>
      <w:r w:rsidR="008D2F94" w:rsidRPr="008302FF">
        <w:t>. In case</w:t>
      </w:r>
      <w:r w:rsidR="00C23E6B" w:rsidRPr="008302FF">
        <w:t xml:space="preserve"> of widowhood, death certificate of his spouse with an official translation into </w:t>
      </w:r>
      <w:r w:rsidR="008D2F94" w:rsidRPr="008302FF">
        <w:t>Greek/</w:t>
      </w:r>
      <w:r w:rsidR="00C23E6B" w:rsidRPr="008302FF">
        <w:t>English and duly certified.</w:t>
      </w:r>
    </w:p>
    <w:p w14:paraId="6C3D4FDD" w14:textId="77777777" w:rsidR="00C00C84" w:rsidRPr="008302FF" w:rsidRDefault="00C00C84" w:rsidP="00C23E6B"/>
    <w:p w14:paraId="072DC2E1" w14:textId="77777777" w:rsidR="00C00C84" w:rsidRPr="008302FF" w:rsidRDefault="00C00C84" w:rsidP="00C23E6B">
      <w:r w:rsidRPr="008302FF">
        <w:t xml:space="preserve">4. </w:t>
      </w:r>
      <w:r w:rsidR="008D2F94" w:rsidRPr="008302FF">
        <w:t>Birth certificate with an official translation into Greek/English.</w:t>
      </w:r>
    </w:p>
    <w:p w14:paraId="0199F34E" w14:textId="77777777" w:rsidR="008D2F94" w:rsidRPr="008302FF" w:rsidRDefault="008D2F94" w:rsidP="00C23E6B"/>
    <w:p w14:paraId="0A17A858" w14:textId="77777777" w:rsidR="008D2F94" w:rsidRPr="008302FF" w:rsidRDefault="008D2F94" w:rsidP="00C23E6B">
      <w:r w:rsidRPr="008302FF">
        <w:t>5. In case of name change, we do need a deed of name change with an official translation into Greek/ English and duly certified.</w:t>
      </w:r>
    </w:p>
    <w:p w14:paraId="48A1E381" w14:textId="77777777" w:rsidR="00C23E6B" w:rsidRPr="008302FF" w:rsidRDefault="00C23E6B" w:rsidP="00C23E6B"/>
    <w:p w14:paraId="05A19F4D" w14:textId="77777777" w:rsidR="00C23E6B" w:rsidRPr="008302FF" w:rsidRDefault="001F0620" w:rsidP="00C23E6B">
      <w:r w:rsidRPr="008302FF">
        <w:t>6</w:t>
      </w:r>
      <w:r w:rsidR="00C23E6B" w:rsidRPr="008302FF">
        <w:t>. Valid passport.</w:t>
      </w:r>
    </w:p>
    <w:p w14:paraId="2468F716" w14:textId="77777777" w:rsidR="00C23E6B" w:rsidRPr="008302FF" w:rsidRDefault="00C23E6B" w:rsidP="00C23E6B"/>
    <w:p w14:paraId="69DBBD9D" w14:textId="77777777" w:rsidR="00C23E6B" w:rsidRPr="008302FF" w:rsidRDefault="00C23E6B" w:rsidP="00C23E6B">
      <w:r w:rsidRPr="008302FF">
        <w:t>PLEASE NOTE that all public documents issued abroad must:</w:t>
      </w:r>
    </w:p>
    <w:p w14:paraId="2E0619D6" w14:textId="77777777" w:rsidR="00C23E6B" w:rsidRPr="008302FF" w:rsidRDefault="00C23E6B" w:rsidP="00C23E6B"/>
    <w:p w14:paraId="3B19EC80" w14:textId="77777777" w:rsidR="00C23E6B" w:rsidRPr="008302FF" w:rsidRDefault="00C23E6B" w:rsidP="00C23E6B">
      <w:pPr>
        <w:jc w:val="both"/>
      </w:pPr>
      <w:r w:rsidRPr="008302FF">
        <w:t>a) bear an official translation into English from a sworn translator</w:t>
      </w:r>
      <w:r w:rsidR="001F0620" w:rsidRPr="008302FF">
        <w:t>.</w:t>
      </w:r>
    </w:p>
    <w:p w14:paraId="6C92C875" w14:textId="77777777" w:rsidR="001F0620" w:rsidRPr="008302FF" w:rsidRDefault="001F0620" w:rsidP="00C23E6B">
      <w:pPr>
        <w:jc w:val="both"/>
      </w:pPr>
    </w:p>
    <w:p w14:paraId="5621282A" w14:textId="77777777" w:rsidR="00C23E6B" w:rsidRPr="008302FF" w:rsidRDefault="00612BBD" w:rsidP="00C23E6B">
      <w:pPr>
        <w:jc w:val="both"/>
      </w:pPr>
      <w:r w:rsidRPr="008302FF">
        <w:t>b) Be certified with Apostille</w:t>
      </w:r>
      <w:r w:rsidR="00C23E6B" w:rsidRPr="008302FF">
        <w:t xml:space="preserve"> if the country has signed the Hague Convention of</w:t>
      </w:r>
      <w:r w:rsidR="001F0620" w:rsidRPr="008302FF">
        <w:t xml:space="preserve"> </w:t>
      </w:r>
      <w:r w:rsidR="00C23E6B" w:rsidRPr="008302FF">
        <w:t>1961 or Certified by the Ministry of Foreign Affairs of the country of origin of the applicant and then by the Embassy/Consulate of Cyprus in his country or The Ministry of Foreign Affairs of the country of origin of the applicant and then the Embassy / Consulate of his country in Cyprus and then certified by the Ministry of Foreign Affairs of Cyprus.</w:t>
      </w:r>
    </w:p>
    <w:p w14:paraId="510EB03E" w14:textId="77777777" w:rsidR="00C23E6B" w:rsidRPr="008302FF" w:rsidRDefault="00C23E6B" w:rsidP="00C23E6B"/>
    <w:p w14:paraId="3B8C2453" w14:textId="77777777" w:rsidR="00E74364" w:rsidRPr="008302FF" w:rsidRDefault="00C23E6B" w:rsidP="00C23E6B">
      <w:pPr>
        <w:jc w:val="both"/>
      </w:pPr>
      <w:r w:rsidRPr="008302FF">
        <w:t>In the instance that the country of origin of the applicant has not signed the Hague Convention of 1961</w:t>
      </w:r>
      <w:r w:rsidR="001F0620" w:rsidRPr="008302FF">
        <w:t xml:space="preserve"> </w:t>
      </w:r>
      <w:r w:rsidRPr="008302FF">
        <w:t xml:space="preserve">and there is no Embassy /Consulate in the </w:t>
      </w:r>
      <w:proofErr w:type="gramStart"/>
      <w:r w:rsidRPr="008302FF">
        <w:t>above mentioned</w:t>
      </w:r>
      <w:proofErr w:type="gramEnd"/>
      <w:r w:rsidRPr="008302FF">
        <w:t xml:space="preserve"> country</w:t>
      </w:r>
      <w:r w:rsidR="001F0620" w:rsidRPr="008302FF">
        <w:t>,</w:t>
      </w:r>
      <w:r w:rsidRPr="008302FF">
        <w:t xml:space="preserve"> the documents must be certified by the Ministry of Foreign Affairs of the country of origin of the applicant and then the nearest Embassy / Consulate which is accredited to Cyprus.  </w:t>
      </w:r>
    </w:p>
    <w:p w14:paraId="0A5A49EA" w14:textId="77777777" w:rsidR="008D2F94" w:rsidRPr="008302FF" w:rsidRDefault="008D2F94" w:rsidP="00C23E6B">
      <w:pPr>
        <w:jc w:val="both"/>
      </w:pPr>
    </w:p>
    <w:p w14:paraId="52F8049B" w14:textId="3342E8A1" w:rsidR="00835798" w:rsidRPr="008302FF" w:rsidRDefault="00B521EE" w:rsidP="00835798">
      <w:pPr>
        <w:jc w:val="both"/>
        <w:rPr>
          <w:b/>
          <w:sz w:val="28"/>
          <w:szCs w:val="28"/>
        </w:rPr>
      </w:pPr>
      <w:r w:rsidRPr="008302FF">
        <w:rPr>
          <w:b/>
          <w:sz w:val="28"/>
          <w:szCs w:val="28"/>
        </w:rPr>
        <w:t>In case of permanent residency, please ask for advice</w:t>
      </w:r>
      <w:r w:rsidR="00835798" w:rsidRPr="008302FF">
        <w:rPr>
          <w:b/>
          <w:sz w:val="28"/>
          <w:szCs w:val="28"/>
        </w:rPr>
        <w:t xml:space="preserve"> as the procedure is different.</w:t>
      </w:r>
    </w:p>
    <w:sectPr w:rsidR="00835798" w:rsidRPr="008302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48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1F0620"/>
    <w:rsid w:val="00267634"/>
    <w:rsid w:val="0039370F"/>
    <w:rsid w:val="0056478B"/>
    <w:rsid w:val="005C38E9"/>
    <w:rsid w:val="00612BBD"/>
    <w:rsid w:val="006643C7"/>
    <w:rsid w:val="006828EA"/>
    <w:rsid w:val="007912D7"/>
    <w:rsid w:val="007C2380"/>
    <w:rsid w:val="008302FF"/>
    <w:rsid w:val="00835798"/>
    <w:rsid w:val="0086126F"/>
    <w:rsid w:val="008D2F94"/>
    <w:rsid w:val="00957569"/>
    <w:rsid w:val="00A030E4"/>
    <w:rsid w:val="00A55710"/>
    <w:rsid w:val="00A8720A"/>
    <w:rsid w:val="00AA6C1F"/>
    <w:rsid w:val="00B219C2"/>
    <w:rsid w:val="00B46C0D"/>
    <w:rsid w:val="00B521EE"/>
    <w:rsid w:val="00B970A3"/>
    <w:rsid w:val="00C00C84"/>
    <w:rsid w:val="00C23E6B"/>
    <w:rsid w:val="00C821B3"/>
    <w:rsid w:val="00E05ED2"/>
    <w:rsid w:val="00E24E3A"/>
    <w:rsid w:val="00E74364"/>
    <w:rsid w:val="00E74953"/>
    <w:rsid w:val="00E86B9B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9F5A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Nicoletta Pittokopiti</cp:lastModifiedBy>
  <cp:revision>2</cp:revision>
  <cp:lastPrinted>2023-03-15T08:25:00Z</cp:lastPrinted>
  <dcterms:created xsi:type="dcterms:W3CDTF">2025-03-06T12:57:00Z</dcterms:created>
  <dcterms:modified xsi:type="dcterms:W3CDTF">2025-03-06T12:57:00Z</dcterms:modified>
</cp:coreProperties>
</file>